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F" w:rsidRDefault="00B46EBF">
      <w:r>
        <w:t>Fegyelmi eljárás időpontja:</w:t>
      </w:r>
      <w:r w:rsidR="00971A40">
        <w:t xml:space="preserve"> </w:t>
      </w:r>
      <w:r w:rsidR="007707DC">
        <w:rPr>
          <w:b/>
        </w:rPr>
        <w:t>201</w:t>
      </w:r>
      <w:r w:rsidR="009A61D4">
        <w:rPr>
          <w:b/>
        </w:rPr>
        <w:t>7.</w:t>
      </w:r>
      <w:r w:rsidR="00592561">
        <w:rPr>
          <w:b/>
        </w:rPr>
        <w:t>10.1</w:t>
      </w:r>
      <w:r w:rsidR="009C6F3E">
        <w:rPr>
          <w:b/>
        </w:rPr>
        <w:t>9</w:t>
      </w:r>
    </w:p>
    <w:tbl>
      <w:tblPr>
        <w:tblStyle w:val="Rcsostblzat"/>
        <w:tblW w:w="0" w:type="auto"/>
        <w:tblLook w:val="04A0"/>
      </w:tblPr>
      <w:tblGrid>
        <w:gridCol w:w="2219"/>
        <w:gridCol w:w="2425"/>
        <w:gridCol w:w="2410"/>
        <w:gridCol w:w="1824"/>
        <w:gridCol w:w="2220"/>
        <w:gridCol w:w="2220"/>
        <w:gridCol w:w="2220"/>
      </w:tblGrid>
      <w:tr w:rsidR="00B46EBF" w:rsidTr="00F564C6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</w:p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B46EBF" w:rsidRPr="00E37BD6" w:rsidRDefault="00B46EBF" w:rsidP="00B46EBF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9C6F3E" w:rsidTr="00641157">
        <w:tc>
          <w:tcPr>
            <w:tcW w:w="2219" w:type="dxa"/>
            <w:vAlign w:val="center"/>
          </w:tcPr>
          <w:p w:rsidR="009C6F3E" w:rsidRDefault="009C6F3E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Nemessályi</w:t>
            </w:r>
            <w:proofErr w:type="spellEnd"/>
            <w:r>
              <w:rPr>
                <w:b/>
              </w:rPr>
              <w:t xml:space="preserve"> Márton</w:t>
            </w:r>
          </w:p>
        </w:tc>
        <w:tc>
          <w:tcPr>
            <w:tcW w:w="2425" w:type="dxa"/>
            <w:vAlign w:val="center"/>
          </w:tcPr>
          <w:p w:rsidR="009C6F3E" w:rsidRDefault="009C6F3E" w:rsidP="009C1D73">
            <w:r>
              <w:t>DEAC</w:t>
            </w:r>
          </w:p>
        </w:tc>
        <w:tc>
          <w:tcPr>
            <w:tcW w:w="2410" w:type="dxa"/>
            <w:vAlign w:val="center"/>
          </w:tcPr>
          <w:p w:rsidR="009C6F3E" w:rsidRDefault="009C6F3E" w:rsidP="00641157">
            <w:r>
              <w:t>Sopron KC Sportiskola</w:t>
            </w:r>
          </w:p>
        </w:tc>
        <w:tc>
          <w:tcPr>
            <w:tcW w:w="1824" w:type="dxa"/>
            <w:vAlign w:val="center"/>
          </w:tcPr>
          <w:p w:rsidR="009C6F3E" w:rsidRDefault="009C6F3E" w:rsidP="007C1790">
            <w:pPr>
              <w:jc w:val="center"/>
            </w:pPr>
            <w:r>
              <w:t>2017.09.24</w:t>
            </w:r>
          </w:p>
        </w:tc>
        <w:tc>
          <w:tcPr>
            <w:tcW w:w="2220" w:type="dxa"/>
            <w:vAlign w:val="center"/>
          </w:tcPr>
          <w:p w:rsidR="009C6F3E" w:rsidRDefault="009C6F3E" w:rsidP="007C1790">
            <w:pPr>
              <w:jc w:val="center"/>
            </w:pPr>
            <w:r>
              <w:t>F1ZF-0027</w:t>
            </w:r>
          </w:p>
        </w:tc>
        <w:tc>
          <w:tcPr>
            <w:tcW w:w="2220" w:type="dxa"/>
            <w:vAlign w:val="center"/>
          </w:tcPr>
          <w:p w:rsidR="009C6F3E" w:rsidRDefault="009C6F3E" w:rsidP="00726EFF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9C6F3E" w:rsidRDefault="009C6F3E" w:rsidP="00726EFF">
            <w:pPr>
              <w:jc w:val="center"/>
            </w:pPr>
            <w:r>
              <w:t>Figyelmeztetés</w:t>
            </w:r>
          </w:p>
        </w:tc>
      </w:tr>
      <w:tr w:rsidR="009C6F3E" w:rsidTr="00641157">
        <w:tc>
          <w:tcPr>
            <w:tcW w:w="2219" w:type="dxa"/>
            <w:vAlign w:val="center"/>
          </w:tcPr>
          <w:p w:rsidR="009C6F3E" w:rsidRDefault="009C6F3E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Ondina</w:t>
            </w:r>
            <w:proofErr w:type="spellEnd"/>
            <w:r>
              <w:rPr>
                <w:b/>
              </w:rPr>
              <w:t xml:space="preserve"> Olivér</w:t>
            </w:r>
          </w:p>
        </w:tc>
        <w:tc>
          <w:tcPr>
            <w:tcW w:w="2425" w:type="dxa"/>
            <w:vAlign w:val="center"/>
          </w:tcPr>
          <w:p w:rsidR="009C6F3E" w:rsidRDefault="009C6F3E" w:rsidP="009C1D73">
            <w:r>
              <w:t>Szolnoki Olaj KK</w:t>
            </w:r>
          </w:p>
        </w:tc>
        <w:tc>
          <w:tcPr>
            <w:tcW w:w="2410" w:type="dxa"/>
            <w:vAlign w:val="center"/>
          </w:tcPr>
          <w:p w:rsidR="009C6F3E" w:rsidRDefault="009C6F3E" w:rsidP="00641157">
            <w:r>
              <w:t>DEAC</w:t>
            </w:r>
          </w:p>
        </w:tc>
        <w:tc>
          <w:tcPr>
            <w:tcW w:w="1824" w:type="dxa"/>
            <w:vAlign w:val="center"/>
          </w:tcPr>
          <w:p w:rsidR="009C6F3E" w:rsidRDefault="009C6F3E" w:rsidP="007C1790">
            <w:pPr>
              <w:jc w:val="center"/>
            </w:pPr>
            <w:r>
              <w:t>2017.10.02</w:t>
            </w:r>
          </w:p>
        </w:tc>
        <w:tc>
          <w:tcPr>
            <w:tcW w:w="2220" w:type="dxa"/>
            <w:vAlign w:val="center"/>
          </w:tcPr>
          <w:p w:rsidR="009C6F3E" w:rsidRDefault="009C6F3E" w:rsidP="007C1790">
            <w:pPr>
              <w:jc w:val="center"/>
            </w:pPr>
            <w:r>
              <w:t>N2KE-0013</w:t>
            </w:r>
          </w:p>
        </w:tc>
        <w:tc>
          <w:tcPr>
            <w:tcW w:w="2220" w:type="dxa"/>
            <w:vAlign w:val="center"/>
          </w:tcPr>
          <w:p w:rsidR="009C6F3E" w:rsidRDefault="009C6F3E" w:rsidP="00FE6A77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9C6F3E" w:rsidRDefault="009C6F3E" w:rsidP="00FE6A77">
            <w:pPr>
              <w:jc w:val="center"/>
            </w:pPr>
            <w:r>
              <w:t>Figyelmeztetés</w:t>
            </w:r>
          </w:p>
        </w:tc>
      </w:tr>
      <w:tr w:rsidR="009C6F3E" w:rsidTr="00641157">
        <w:tc>
          <w:tcPr>
            <w:tcW w:w="2219" w:type="dxa"/>
            <w:vAlign w:val="center"/>
          </w:tcPr>
          <w:p w:rsidR="009C6F3E" w:rsidRDefault="009C6F3E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Vukicevic</w:t>
            </w:r>
            <w:proofErr w:type="spellEnd"/>
            <w:r>
              <w:rPr>
                <w:b/>
              </w:rPr>
              <w:t xml:space="preserve"> Milán</w:t>
            </w:r>
          </w:p>
        </w:tc>
        <w:tc>
          <w:tcPr>
            <w:tcW w:w="2425" w:type="dxa"/>
            <w:vAlign w:val="center"/>
          </w:tcPr>
          <w:p w:rsidR="009C6F3E" w:rsidRDefault="009C6F3E" w:rsidP="009C1D73">
            <w:r>
              <w:t>Bajai Bácska FKE</w:t>
            </w:r>
          </w:p>
        </w:tc>
        <w:tc>
          <w:tcPr>
            <w:tcW w:w="2410" w:type="dxa"/>
            <w:vAlign w:val="center"/>
          </w:tcPr>
          <w:p w:rsidR="009C6F3E" w:rsidRDefault="009C6F3E" w:rsidP="00641157">
            <w:r>
              <w:t>Tiszaújvárosi Phoenix KK</w:t>
            </w:r>
          </w:p>
        </w:tc>
        <w:tc>
          <w:tcPr>
            <w:tcW w:w="1824" w:type="dxa"/>
            <w:vAlign w:val="center"/>
          </w:tcPr>
          <w:p w:rsidR="009C6F3E" w:rsidRDefault="009C6F3E" w:rsidP="007C1790">
            <w:pPr>
              <w:jc w:val="center"/>
            </w:pPr>
            <w:r>
              <w:t>2017.09.30</w:t>
            </w:r>
          </w:p>
        </w:tc>
        <w:tc>
          <w:tcPr>
            <w:tcW w:w="2220" w:type="dxa"/>
            <w:vAlign w:val="center"/>
          </w:tcPr>
          <w:p w:rsidR="009C6F3E" w:rsidRDefault="009C6F3E" w:rsidP="007C1790">
            <w:pPr>
              <w:jc w:val="center"/>
            </w:pPr>
            <w:r>
              <w:t>F1ZF-0043</w:t>
            </w:r>
          </w:p>
        </w:tc>
        <w:tc>
          <w:tcPr>
            <w:tcW w:w="2220" w:type="dxa"/>
            <w:vAlign w:val="center"/>
          </w:tcPr>
          <w:p w:rsidR="009C6F3E" w:rsidRDefault="009C6F3E" w:rsidP="00726EFF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9C6F3E" w:rsidRDefault="009C6F3E" w:rsidP="00726EFF">
            <w:pPr>
              <w:jc w:val="center"/>
            </w:pPr>
            <w:r>
              <w:t>Figyelmeztetés</w:t>
            </w:r>
          </w:p>
        </w:tc>
      </w:tr>
      <w:tr w:rsidR="009C6F3E" w:rsidTr="00641157">
        <w:tc>
          <w:tcPr>
            <w:tcW w:w="2219" w:type="dxa"/>
            <w:vAlign w:val="center"/>
          </w:tcPr>
          <w:p w:rsidR="009C6F3E" w:rsidRDefault="009C6F3E" w:rsidP="00915196">
            <w:pPr>
              <w:rPr>
                <w:b/>
              </w:rPr>
            </w:pPr>
            <w:r>
              <w:rPr>
                <w:b/>
              </w:rPr>
              <w:t>Csuti Kornél</w:t>
            </w:r>
          </w:p>
        </w:tc>
        <w:tc>
          <w:tcPr>
            <w:tcW w:w="2425" w:type="dxa"/>
            <w:vAlign w:val="center"/>
          </w:tcPr>
          <w:p w:rsidR="009C6F3E" w:rsidRDefault="009C6F3E" w:rsidP="009C1D73">
            <w:proofErr w:type="spellStart"/>
            <w:r>
              <w:t>Zalakerámia</w:t>
            </w:r>
            <w:proofErr w:type="spellEnd"/>
            <w:r>
              <w:t xml:space="preserve"> ZTE KK „</w:t>
            </w:r>
            <w:proofErr w:type="gramStart"/>
            <w:r>
              <w:t>A</w:t>
            </w:r>
            <w:proofErr w:type="gramEnd"/>
            <w:r>
              <w:t>”</w:t>
            </w:r>
          </w:p>
        </w:tc>
        <w:tc>
          <w:tcPr>
            <w:tcW w:w="2410" w:type="dxa"/>
            <w:vAlign w:val="center"/>
          </w:tcPr>
          <w:p w:rsidR="009C6F3E" w:rsidRDefault="009C6F3E" w:rsidP="00641157">
            <w:r>
              <w:t>Soproni SI „</w:t>
            </w:r>
            <w:proofErr w:type="gramStart"/>
            <w:r>
              <w:t>A</w:t>
            </w:r>
            <w:proofErr w:type="gramEnd"/>
            <w:r>
              <w:t>”</w:t>
            </w:r>
          </w:p>
        </w:tc>
        <w:tc>
          <w:tcPr>
            <w:tcW w:w="1824" w:type="dxa"/>
            <w:vAlign w:val="center"/>
          </w:tcPr>
          <w:p w:rsidR="009C6F3E" w:rsidRDefault="009C6F3E" w:rsidP="007C1790">
            <w:pPr>
              <w:jc w:val="center"/>
            </w:pPr>
            <w:r>
              <w:t>2017.10.07</w:t>
            </w:r>
          </w:p>
        </w:tc>
        <w:tc>
          <w:tcPr>
            <w:tcW w:w="2220" w:type="dxa"/>
            <w:vAlign w:val="center"/>
          </w:tcPr>
          <w:p w:rsidR="009C6F3E" w:rsidRDefault="009C6F3E" w:rsidP="007C1790">
            <w:pPr>
              <w:jc w:val="center"/>
            </w:pPr>
            <w:r>
              <w:t>U14</w:t>
            </w:r>
          </w:p>
        </w:tc>
        <w:tc>
          <w:tcPr>
            <w:tcW w:w="2220" w:type="dxa"/>
            <w:vAlign w:val="center"/>
          </w:tcPr>
          <w:p w:rsidR="009C6F3E" w:rsidRDefault="009C6F3E" w:rsidP="00726EFF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9C6F3E" w:rsidRDefault="009C6F3E" w:rsidP="00726EFF">
            <w:pPr>
              <w:jc w:val="center"/>
            </w:pPr>
            <w:r>
              <w:t>Figyelmeztetés</w:t>
            </w:r>
          </w:p>
        </w:tc>
      </w:tr>
      <w:tr w:rsidR="00F52DC4" w:rsidTr="00641157">
        <w:tc>
          <w:tcPr>
            <w:tcW w:w="2219" w:type="dxa"/>
            <w:vAlign w:val="center"/>
          </w:tcPr>
          <w:p w:rsidR="00F52DC4" w:rsidRDefault="00F52DC4" w:rsidP="00915196">
            <w:pPr>
              <w:rPr>
                <w:b/>
              </w:rPr>
            </w:pPr>
            <w:r>
              <w:rPr>
                <w:b/>
              </w:rPr>
              <w:t>Gárdai Máté</w:t>
            </w:r>
          </w:p>
        </w:tc>
        <w:tc>
          <w:tcPr>
            <w:tcW w:w="2425" w:type="dxa"/>
            <w:vAlign w:val="center"/>
          </w:tcPr>
          <w:p w:rsidR="00F52DC4" w:rsidRDefault="00F52DC4" w:rsidP="009C1D73">
            <w:r>
              <w:t>Atomerőmű SE</w:t>
            </w:r>
          </w:p>
        </w:tc>
        <w:tc>
          <w:tcPr>
            <w:tcW w:w="2410" w:type="dxa"/>
            <w:vAlign w:val="center"/>
          </w:tcPr>
          <w:p w:rsidR="00F52DC4" w:rsidRDefault="00F52DC4" w:rsidP="00641157">
            <w:r>
              <w:t>Vásárhelyi KS</w:t>
            </w:r>
          </w:p>
        </w:tc>
        <w:tc>
          <w:tcPr>
            <w:tcW w:w="1824" w:type="dxa"/>
            <w:vAlign w:val="center"/>
          </w:tcPr>
          <w:p w:rsidR="00F52DC4" w:rsidRDefault="00F52DC4" w:rsidP="007C1790">
            <w:pPr>
              <w:jc w:val="center"/>
            </w:pPr>
            <w:r>
              <w:t>2017.09.30</w:t>
            </w:r>
          </w:p>
        </w:tc>
        <w:tc>
          <w:tcPr>
            <w:tcW w:w="2220" w:type="dxa"/>
            <w:vAlign w:val="center"/>
          </w:tcPr>
          <w:p w:rsidR="00F52DC4" w:rsidRDefault="00F52DC4" w:rsidP="007C1790">
            <w:pPr>
              <w:jc w:val="center"/>
            </w:pPr>
            <w:r>
              <w:t>FOKB-2012</w:t>
            </w:r>
          </w:p>
        </w:tc>
        <w:tc>
          <w:tcPr>
            <w:tcW w:w="2220" w:type="dxa"/>
            <w:vAlign w:val="center"/>
          </w:tcPr>
          <w:p w:rsidR="00F52DC4" w:rsidRDefault="00F52DC4" w:rsidP="00726EFF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F52DC4" w:rsidRDefault="00F52DC4" w:rsidP="00726EFF">
            <w:pPr>
              <w:jc w:val="center"/>
            </w:pPr>
            <w:r>
              <w:t>Figyelmeztetés</w:t>
            </w:r>
          </w:p>
        </w:tc>
      </w:tr>
      <w:tr w:rsidR="00104A4D" w:rsidTr="00641157">
        <w:tc>
          <w:tcPr>
            <w:tcW w:w="2219" w:type="dxa"/>
            <w:vAlign w:val="center"/>
          </w:tcPr>
          <w:p w:rsidR="00104A4D" w:rsidRDefault="00104A4D" w:rsidP="00915196">
            <w:pPr>
              <w:rPr>
                <w:b/>
              </w:rPr>
            </w:pPr>
            <w:r>
              <w:rPr>
                <w:b/>
              </w:rPr>
              <w:t>Szilágyi Márton</w:t>
            </w:r>
          </w:p>
        </w:tc>
        <w:tc>
          <w:tcPr>
            <w:tcW w:w="2425" w:type="dxa"/>
            <w:vAlign w:val="center"/>
          </w:tcPr>
          <w:p w:rsidR="00104A4D" w:rsidRDefault="00104A4D" w:rsidP="009C1D73">
            <w:r>
              <w:t xml:space="preserve">Budapest </w:t>
            </w:r>
            <w:proofErr w:type="spellStart"/>
            <w:r>
              <w:t>Basket</w:t>
            </w:r>
            <w:proofErr w:type="spellEnd"/>
          </w:p>
        </w:tc>
        <w:tc>
          <w:tcPr>
            <w:tcW w:w="2410" w:type="dxa"/>
            <w:vAlign w:val="center"/>
          </w:tcPr>
          <w:p w:rsidR="00104A4D" w:rsidRDefault="00104A4D" w:rsidP="00641157">
            <w:r>
              <w:t>Keresztúri KS</w:t>
            </w:r>
          </w:p>
        </w:tc>
        <w:tc>
          <w:tcPr>
            <w:tcW w:w="1824" w:type="dxa"/>
            <w:vAlign w:val="center"/>
          </w:tcPr>
          <w:p w:rsidR="00104A4D" w:rsidRDefault="00104A4D" w:rsidP="007C1790">
            <w:pPr>
              <w:jc w:val="center"/>
            </w:pPr>
            <w:r>
              <w:t>2017.10.07</w:t>
            </w:r>
          </w:p>
        </w:tc>
        <w:tc>
          <w:tcPr>
            <w:tcW w:w="2220" w:type="dxa"/>
            <w:vAlign w:val="center"/>
          </w:tcPr>
          <w:p w:rsidR="00104A4D" w:rsidRDefault="00104A4D" w:rsidP="007C1790">
            <w:pPr>
              <w:jc w:val="center"/>
            </w:pPr>
            <w:r>
              <w:t>FOSA-2261</w:t>
            </w:r>
          </w:p>
        </w:tc>
        <w:tc>
          <w:tcPr>
            <w:tcW w:w="2220" w:type="dxa"/>
            <w:vAlign w:val="center"/>
          </w:tcPr>
          <w:p w:rsidR="00104A4D" w:rsidRDefault="00104A4D" w:rsidP="00726EFF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104A4D" w:rsidRDefault="00104A4D" w:rsidP="00726EFF">
            <w:pPr>
              <w:jc w:val="center"/>
            </w:pPr>
            <w:r>
              <w:t>Figyelmeztetés</w:t>
            </w:r>
          </w:p>
        </w:tc>
      </w:tr>
      <w:tr w:rsidR="00104A4D" w:rsidTr="00641157">
        <w:tc>
          <w:tcPr>
            <w:tcW w:w="2219" w:type="dxa"/>
            <w:vAlign w:val="center"/>
          </w:tcPr>
          <w:p w:rsidR="00104A4D" w:rsidRDefault="00104A4D" w:rsidP="00915196">
            <w:pPr>
              <w:rPr>
                <w:b/>
              </w:rPr>
            </w:pPr>
          </w:p>
        </w:tc>
        <w:tc>
          <w:tcPr>
            <w:tcW w:w="2425" w:type="dxa"/>
            <w:vAlign w:val="center"/>
          </w:tcPr>
          <w:p w:rsidR="00104A4D" w:rsidRDefault="00104A4D" w:rsidP="009C1D73"/>
        </w:tc>
        <w:tc>
          <w:tcPr>
            <w:tcW w:w="2410" w:type="dxa"/>
            <w:vAlign w:val="center"/>
          </w:tcPr>
          <w:p w:rsidR="00104A4D" w:rsidRDefault="00104A4D" w:rsidP="00641157"/>
        </w:tc>
        <w:tc>
          <w:tcPr>
            <w:tcW w:w="1824" w:type="dxa"/>
            <w:vAlign w:val="center"/>
          </w:tcPr>
          <w:p w:rsidR="00104A4D" w:rsidRDefault="00104A4D" w:rsidP="007C1790">
            <w:pPr>
              <w:jc w:val="center"/>
            </w:pPr>
          </w:p>
        </w:tc>
        <w:tc>
          <w:tcPr>
            <w:tcW w:w="2220" w:type="dxa"/>
            <w:vAlign w:val="center"/>
          </w:tcPr>
          <w:p w:rsidR="00104A4D" w:rsidRDefault="00104A4D" w:rsidP="007C1790">
            <w:pPr>
              <w:jc w:val="center"/>
            </w:pPr>
          </w:p>
        </w:tc>
        <w:tc>
          <w:tcPr>
            <w:tcW w:w="2220" w:type="dxa"/>
            <w:vAlign w:val="center"/>
          </w:tcPr>
          <w:p w:rsidR="00104A4D" w:rsidRDefault="00104A4D" w:rsidP="00FE6A77">
            <w:pPr>
              <w:jc w:val="center"/>
            </w:pPr>
          </w:p>
        </w:tc>
        <w:tc>
          <w:tcPr>
            <w:tcW w:w="2220" w:type="dxa"/>
            <w:vAlign w:val="center"/>
          </w:tcPr>
          <w:p w:rsidR="00104A4D" w:rsidRDefault="00104A4D" w:rsidP="00FE6A77">
            <w:pPr>
              <w:jc w:val="center"/>
            </w:pPr>
          </w:p>
        </w:tc>
      </w:tr>
    </w:tbl>
    <w:p w:rsidR="00A75B21" w:rsidRDefault="00A75B21" w:rsidP="006B2644"/>
    <w:sectPr w:rsidR="00A75B21" w:rsidSect="00B46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BF"/>
    <w:rsid w:val="00001A1D"/>
    <w:rsid w:val="00004755"/>
    <w:rsid w:val="0000643F"/>
    <w:rsid w:val="00007414"/>
    <w:rsid w:val="00010852"/>
    <w:rsid w:val="00014AE4"/>
    <w:rsid w:val="00021AF6"/>
    <w:rsid w:val="00025A59"/>
    <w:rsid w:val="00026F19"/>
    <w:rsid w:val="00034D14"/>
    <w:rsid w:val="00036247"/>
    <w:rsid w:val="00037266"/>
    <w:rsid w:val="0005114E"/>
    <w:rsid w:val="0005720B"/>
    <w:rsid w:val="00061897"/>
    <w:rsid w:val="00064CED"/>
    <w:rsid w:val="0006564F"/>
    <w:rsid w:val="00065BA8"/>
    <w:rsid w:val="0007100C"/>
    <w:rsid w:val="00075CA3"/>
    <w:rsid w:val="00076D95"/>
    <w:rsid w:val="000838D6"/>
    <w:rsid w:val="00087F3A"/>
    <w:rsid w:val="00091256"/>
    <w:rsid w:val="00093E65"/>
    <w:rsid w:val="000965E2"/>
    <w:rsid w:val="000A566F"/>
    <w:rsid w:val="000A5E68"/>
    <w:rsid w:val="000A7A6F"/>
    <w:rsid w:val="000B1027"/>
    <w:rsid w:val="000B7727"/>
    <w:rsid w:val="000C58D2"/>
    <w:rsid w:val="000C7EC6"/>
    <w:rsid w:val="000D4319"/>
    <w:rsid w:val="000D572B"/>
    <w:rsid w:val="000E316F"/>
    <w:rsid w:val="000E5C4D"/>
    <w:rsid w:val="000F1DB3"/>
    <w:rsid w:val="000F422E"/>
    <w:rsid w:val="000F54B1"/>
    <w:rsid w:val="000F6422"/>
    <w:rsid w:val="001024B0"/>
    <w:rsid w:val="00104A4D"/>
    <w:rsid w:val="0010537B"/>
    <w:rsid w:val="00107728"/>
    <w:rsid w:val="00110C09"/>
    <w:rsid w:val="00115A4A"/>
    <w:rsid w:val="0011678D"/>
    <w:rsid w:val="00121731"/>
    <w:rsid w:val="00127CB4"/>
    <w:rsid w:val="00135C40"/>
    <w:rsid w:val="00135D17"/>
    <w:rsid w:val="001437AB"/>
    <w:rsid w:val="00150ACD"/>
    <w:rsid w:val="00152E93"/>
    <w:rsid w:val="0015377C"/>
    <w:rsid w:val="00157ABA"/>
    <w:rsid w:val="00165970"/>
    <w:rsid w:val="00170D7A"/>
    <w:rsid w:val="00175A1A"/>
    <w:rsid w:val="00187002"/>
    <w:rsid w:val="00190348"/>
    <w:rsid w:val="001947F5"/>
    <w:rsid w:val="00196EF4"/>
    <w:rsid w:val="0019708F"/>
    <w:rsid w:val="00197A71"/>
    <w:rsid w:val="001A02F7"/>
    <w:rsid w:val="001A5FB6"/>
    <w:rsid w:val="001B3DD3"/>
    <w:rsid w:val="001C2E9B"/>
    <w:rsid w:val="001C4745"/>
    <w:rsid w:val="001C7E26"/>
    <w:rsid w:val="001E4508"/>
    <w:rsid w:val="001F4DBD"/>
    <w:rsid w:val="00203565"/>
    <w:rsid w:val="00204769"/>
    <w:rsid w:val="00226356"/>
    <w:rsid w:val="00231A2C"/>
    <w:rsid w:val="002353EE"/>
    <w:rsid w:val="00236F5A"/>
    <w:rsid w:val="00240899"/>
    <w:rsid w:val="00247083"/>
    <w:rsid w:val="002543FE"/>
    <w:rsid w:val="00254519"/>
    <w:rsid w:val="00270761"/>
    <w:rsid w:val="00273297"/>
    <w:rsid w:val="00273C72"/>
    <w:rsid w:val="00275EA8"/>
    <w:rsid w:val="00280A2A"/>
    <w:rsid w:val="00282400"/>
    <w:rsid w:val="002867E7"/>
    <w:rsid w:val="00293935"/>
    <w:rsid w:val="002A0AD1"/>
    <w:rsid w:val="002A4AD3"/>
    <w:rsid w:val="002A6F23"/>
    <w:rsid w:val="002B28D7"/>
    <w:rsid w:val="002B3131"/>
    <w:rsid w:val="002B59A7"/>
    <w:rsid w:val="002B7C3F"/>
    <w:rsid w:val="002C1713"/>
    <w:rsid w:val="002D4159"/>
    <w:rsid w:val="002D6B9A"/>
    <w:rsid w:val="002E0075"/>
    <w:rsid w:val="002E37B7"/>
    <w:rsid w:val="002E4476"/>
    <w:rsid w:val="002F528A"/>
    <w:rsid w:val="002F61AD"/>
    <w:rsid w:val="002F6300"/>
    <w:rsid w:val="003064BA"/>
    <w:rsid w:val="00306E5F"/>
    <w:rsid w:val="00307DBC"/>
    <w:rsid w:val="003146DF"/>
    <w:rsid w:val="00323B1C"/>
    <w:rsid w:val="00325644"/>
    <w:rsid w:val="00344349"/>
    <w:rsid w:val="0034494A"/>
    <w:rsid w:val="00350E1F"/>
    <w:rsid w:val="00351272"/>
    <w:rsid w:val="003537E4"/>
    <w:rsid w:val="00360A31"/>
    <w:rsid w:val="00361FD9"/>
    <w:rsid w:val="00362DD0"/>
    <w:rsid w:val="003674FB"/>
    <w:rsid w:val="00367BFC"/>
    <w:rsid w:val="00370FC1"/>
    <w:rsid w:val="00372947"/>
    <w:rsid w:val="0039148F"/>
    <w:rsid w:val="003A0332"/>
    <w:rsid w:val="003A1206"/>
    <w:rsid w:val="003A1502"/>
    <w:rsid w:val="003A20A0"/>
    <w:rsid w:val="003A3820"/>
    <w:rsid w:val="003A422B"/>
    <w:rsid w:val="003A56A5"/>
    <w:rsid w:val="003B3CB4"/>
    <w:rsid w:val="003C1F76"/>
    <w:rsid w:val="003D0FA4"/>
    <w:rsid w:val="003D50A4"/>
    <w:rsid w:val="003E27FA"/>
    <w:rsid w:val="003E66CA"/>
    <w:rsid w:val="00400857"/>
    <w:rsid w:val="00402608"/>
    <w:rsid w:val="00404B5C"/>
    <w:rsid w:val="00417683"/>
    <w:rsid w:val="00423C68"/>
    <w:rsid w:val="004248C0"/>
    <w:rsid w:val="0042572E"/>
    <w:rsid w:val="00427D18"/>
    <w:rsid w:val="004309FC"/>
    <w:rsid w:val="00431D2B"/>
    <w:rsid w:val="0043337B"/>
    <w:rsid w:val="00437AF2"/>
    <w:rsid w:val="004424D7"/>
    <w:rsid w:val="00443140"/>
    <w:rsid w:val="00445226"/>
    <w:rsid w:val="0044604B"/>
    <w:rsid w:val="00446D98"/>
    <w:rsid w:val="00465792"/>
    <w:rsid w:val="004657C3"/>
    <w:rsid w:val="00480211"/>
    <w:rsid w:val="00486D84"/>
    <w:rsid w:val="00487556"/>
    <w:rsid w:val="004927FD"/>
    <w:rsid w:val="0049343A"/>
    <w:rsid w:val="00497A21"/>
    <w:rsid w:val="004A227E"/>
    <w:rsid w:val="004A3B4B"/>
    <w:rsid w:val="004A4F27"/>
    <w:rsid w:val="004B4648"/>
    <w:rsid w:val="004B6E47"/>
    <w:rsid w:val="004C3AC2"/>
    <w:rsid w:val="004C5E7F"/>
    <w:rsid w:val="004C7EF3"/>
    <w:rsid w:val="004D3386"/>
    <w:rsid w:val="004D68E5"/>
    <w:rsid w:val="004E03BA"/>
    <w:rsid w:val="004E05DF"/>
    <w:rsid w:val="004E5BCA"/>
    <w:rsid w:val="004E6287"/>
    <w:rsid w:val="004E66FE"/>
    <w:rsid w:val="004F6437"/>
    <w:rsid w:val="00522DB8"/>
    <w:rsid w:val="00524A77"/>
    <w:rsid w:val="00526A90"/>
    <w:rsid w:val="005311E5"/>
    <w:rsid w:val="0053226D"/>
    <w:rsid w:val="00540CBE"/>
    <w:rsid w:val="0056206C"/>
    <w:rsid w:val="005656D7"/>
    <w:rsid w:val="005776D2"/>
    <w:rsid w:val="00581961"/>
    <w:rsid w:val="0058382E"/>
    <w:rsid w:val="00587EEA"/>
    <w:rsid w:val="00592561"/>
    <w:rsid w:val="00592684"/>
    <w:rsid w:val="005932AD"/>
    <w:rsid w:val="00593A51"/>
    <w:rsid w:val="00595F07"/>
    <w:rsid w:val="005A0447"/>
    <w:rsid w:val="005A6325"/>
    <w:rsid w:val="005A6380"/>
    <w:rsid w:val="005B014A"/>
    <w:rsid w:val="005B14BC"/>
    <w:rsid w:val="005B18F1"/>
    <w:rsid w:val="005C02DB"/>
    <w:rsid w:val="005C2801"/>
    <w:rsid w:val="005C3315"/>
    <w:rsid w:val="005D7522"/>
    <w:rsid w:val="005E0DEB"/>
    <w:rsid w:val="005E141F"/>
    <w:rsid w:val="005E2842"/>
    <w:rsid w:val="005F5AEB"/>
    <w:rsid w:val="00604732"/>
    <w:rsid w:val="006104AE"/>
    <w:rsid w:val="00615A22"/>
    <w:rsid w:val="00621882"/>
    <w:rsid w:val="006220D6"/>
    <w:rsid w:val="006269AB"/>
    <w:rsid w:val="00627C46"/>
    <w:rsid w:val="00630181"/>
    <w:rsid w:val="0063077C"/>
    <w:rsid w:val="0063112C"/>
    <w:rsid w:val="00636970"/>
    <w:rsid w:val="00640256"/>
    <w:rsid w:val="00641157"/>
    <w:rsid w:val="006414C7"/>
    <w:rsid w:val="00641BDE"/>
    <w:rsid w:val="00645CB9"/>
    <w:rsid w:val="0065085B"/>
    <w:rsid w:val="00653223"/>
    <w:rsid w:val="006677DE"/>
    <w:rsid w:val="00674470"/>
    <w:rsid w:val="006809B3"/>
    <w:rsid w:val="00686193"/>
    <w:rsid w:val="00686F0C"/>
    <w:rsid w:val="0068725C"/>
    <w:rsid w:val="006877ED"/>
    <w:rsid w:val="00687CF1"/>
    <w:rsid w:val="00690907"/>
    <w:rsid w:val="006A5A57"/>
    <w:rsid w:val="006B2644"/>
    <w:rsid w:val="006C12F4"/>
    <w:rsid w:val="006C1604"/>
    <w:rsid w:val="006C2975"/>
    <w:rsid w:val="006C36D5"/>
    <w:rsid w:val="006C3BED"/>
    <w:rsid w:val="006C4DAD"/>
    <w:rsid w:val="006C7F08"/>
    <w:rsid w:val="006E185D"/>
    <w:rsid w:val="006E2CAC"/>
    <w:rsid w:val="006E4EC4"/>
    <w:rsid w:val="006F56F3"/>
    <w:rsid w:val="0070033C"/>
    <w:rsid w:val="007006FA"/>
    <w:rsid w:val="00702783"/>
    <w:rsid w:val="00704DAF"/>
    <w:rsid w:val="0070610E"/>
    <w:rsid w:val="007107DF"/>
    <w:rsid w:val="00712E9B"/>
    <w:rsid w:val="00716B28"/>
    <w:rsid w:val="00717505"/>
    <w:rsid w:val="00717597"/>
    <w:rsid w:val="00720B73"/>
    <w:rsid w:val="00723E18"/>
    <w:rsid w:val="0073069B"/>
    <w:rsid w:val="00732DBE"/>
    <w:rsid w:val="0074001A"/>
    <w:rsid w:val="00742232"/>
    <w:rsid w:val="00742CFC"/>
    <w:rsid w:val="00744899"/>
    <w:rsid w:val="007455D0"/>
    <w:rsid w:val="00750DEA"/>
    <w:rsid w:val="00754352"/>
    <w:rsid w:val="00755230"/>
    <w:rsid w:val="00767E4F"/>
    <w:rsid w:val="007707DC"/>
    <w:rsid w:val="00773A14"/>
    <w:rsid w:val="0077564E"/>
    <w:rsid w:val="00777026"/>
    <w:rsid w:val="00780A1E"/>
    <w:rsid w:val="00787681"/>
    <w:rsid w:val="00791052"/>
    <w:rsid w:val="00792A2E"/>
    <w:rsid w:val="007936E5"/>
    <w:rsid w:val="007A4D4A"/>
    <w:rsid w:val="007A7A6A"/>
    <w:rsid w:val="007B3A70"/>
    <w:rsid w:val="007B4683"/>
    <w:rsid w:val="007B67F4"/>
    <w:rsid w:val="007B7AC3"/>
    <w:rsid w:val="007C1790"/>
    <w:rsid w:val="007C2D77"/>
    <w:rsid w:val="007C6F87"/>
    <w:rsid w:val="007D7D71"/>
    <w:rsid w:val="007E0BD0"/>
    <w:rsid w:val="007E3142"/>
    <w:rsid w:val="007E48F8"/>
    <w:rsid w:val="007E66C4"/>
    <w:rsid w:val="007F38B3"/>
    <w:rsid w:val="007F3E41"/>
    <w:rsid w:val="007F50F0"/>
    <w:rsid w:val="0080018D"/>
    <w:rsid w:val="00802A3D"/>
    <w:rsid w:val="00804E1D"/>
    <w:rsid w:val="00812A58"/>
    <w:rsid w:val="00812B1B"/>
    <w:rsid w:val="00822784"/>
    <w:rsid w:val="00831518"/>
    <w:rsid w:val="008318B2"/>
    <w:rsid w:val="00837049"/>
    <w:rsid w:val="0084121A"/>
    <w:rsid w:val="00844007"/>
    <w:rsid w:val="00855E84"/>
    <w:rsid w:val="008641A7"/>
    <w:rsid w:val="00872FAE"/>
    <w:rsid w:val="0088506C"/>
    <w:rsid w:val="00885CFA"/>
    <w:rsid w:val="008866C9"/>
    <w:rsid w:val="00891C56"/>
    <w:rsid w:val="008951D6"/>
    <w:rsid w:val="00896A25"/>
    <w:rsid w:val="0089754E"/>
    <w:rsid w:val="008B5A65"/>
    <w:rsid w:val="008B5E1D"/>
    <w:rsid w:val="008C4628"/>
    <w:rsid w:val="008C64C6"/>
    <w:rsid w:val="008D27AD"/>
    <w:rsid w:val="008D53B6"/>
    <w:rsid w:val="008D77F0"/>
    <w:rsid w:val="008E3504"/>
    <w:rsid w:val="008F7274"/>
    <w:rsid w:val="0090001E"/>
    <w:rsid w:val="009032F4"/>
    <w:rsid w:val="00911203"/>
    <w:rsid w:val="009143F0"/>
    <w:rsid w:val="00916983"/>
    <w:rsid w:val="009170D6"/>
    <w:rsid w:val="00920AC1"/>
    <w:rsid w:val="00921442"/>
    <w:rsid w:val="009215BF"/>
    <w:rsid w:val="009235A3"/>
    <w:rsid w:val="00931124"/>
    <w:rsid w:val="00934698"/>
    <w:rsid w:val="00935FC7"/>
    <w:rsid w:val="009365B2"/>
    <w:rsid w:val="009379B7"/>
    <w:rsid w:val="0094040B"/>
    <w:rsid w:val="0094052A"/>
    <w:rsid w:val="00941C16"/>
    <w:rsid w:val="00950DAE"/>
    <w:rsid w:val="009518F3"/>
    <w:rsid w:val="00962F64"/>
    <w:rsid w:val="00971A40"/>
    <w:rsid w:val="00971C3C"/>
    <w:rsid w:val="009766FC"/>
    <w:rsid w:val="00977088"/>
    <w:rsid w:val="00980462"/>
    <w:rsid w:val="00982243"/>
    <w:rsid w:val="00990A84"/>
    <w:rsid w:val="00993372"/>
    <w:rsid w:val="009A6078"/>
    <w:rsid w:val="009A61D4"/>
    <w:rsid w:val="009A68B7"/>
    <w:rsid w:val="009B1735"/>
    <w:rsid w:val="009B3B7B"/>
    <w:rsid w:val="009B5BCB"/>
    <w:rsid w:val="009B7B8B"/>
    <w:rsid w:val="009C0FEB"/>
    <w:rsid w:val="009C19BB"/>
    <w:rsid w:val="009C274C"/>
    <w:rsid w:val="009C6F3E"/>
    <w:rsid w:val="009D205B"/>
    <w:rsid w:val="009D370C"/>
    <w:rsid w:val="009D457E"/>
    <w:rsid w:val="009D555F"/>
    <w:rsid w:val="009D5A47"/>
    <w:rsid w:val="009D5CF4"/>
    <w:rsid w:val="009D5E99"/>
    <w:rsid w:val="009D6B04"/>
    <w:rsid w:val="009D7724"/>
    <w:rsid w:val="009E259C"/>
    <w:rsid w:val="009F2203"/>
    <w:rsid w:val="009F3F48"/>
    <w:rsid w:val="009F4E4D"/>
    <w:rsid w:val="009F5F3D"/>
    <w:rsid w:val="009F6567"/>
    <w:rsid w:val="00A12DC0"/>
    <w:rsid w:val="00A13F5A"/>
    <w:rsid w:val="00A2261A"/>
    <w:rsid w:val="00A24DEA"/>
    <w:rsid w:val="00A3015D"/>
    <w:rsid w:val="00A30FC9"/>
    <w:rsid w:val="00A43785"/>
    <w:rsid w:val="00A45847"/>
    <w:rsid w:val="00A517EE"/>
    <w:rsid w:val="00A5313C"/>
    <w:rsid w:val="00A62456"/>
    <w:rsid w:val="00A62BAC"/>
    <w:rsid w:val="00A75B21"/>
    <w:rsid w:val="00A844EF"/>
    <w:rsid w:val="00A85E52"/>
    <w:rsid w:val="00A8747A"/>
    <w:rsid w:val="00A92CDC"/>
    <w:rsid w:val="00A956AD"/>
    <w:rsid w:val="00AA1134"/>
    <w:rsid w:val="00AA393E"/>
    <w:rsid w:val="00AA6179"/>
    <w:rsid w:val="00AB0DB0"/>
    <w:rsid w:val="00AB7336"/>
    <w:rsid w:val="00AC53B1"/>
    <w:rsid w:val="00AC6700"/>
    <w:rsid w:val="00AD73E1"/>
    <w:rsid w:val="00AF123D"/>
    <w:rsid w:val="00AF1ACE"/>
    <w:rsid w:val="00AF4381"/>
    <w:rsid w:val="00B02CEB"/>
    <w:rsid w:val="00B03ECD"/>
    <w:rsid w:val="00B05BCA"/>
    <w:rsid w:val="00B07649"/>
    <w:rsid w:val="00B14C80"/>
    <w:rsid w:val="00B15A5D"/>
    <w:rsid w:val="00B1782E"/>
    <w:rsid w:val="00B202D5"/>
    <w:rsid w:val="00B26935"/>
    <w:rsid w:val="00B346CB"/>
    <w:rsid w:val="00B37706"/>
    <w:rsid w:val="00B44ABA"/>
    <w:rsid w:val="00B45A8A"/>
    <w:rsid w:val="00B46EBF"/>
    <w:rsid w:val="00B50148"/>
    <w:rsid w:val="00B54017"/>
    <w:rsid w:val="00B5488B"/>
    <w:rsid w:val="00B55A28"/>
    <w:rsid w:val="00B56C16"/>
    <w:rsid w:val="00B572BC"/>
    <w:rsid w:val="00B61B31"/>
    <w:rsid w:val="00B65386"/>
    <w:rsid w:val="00B65A76"/>
    <w:rsid w:val="00B74285"/>
    <w:rsid w:val="00B743CC"/>
    <w:rsid w:val="00B75C8D"/>
    <w:rsid w:val="00B77F1B"/>
    <w:rsid w:val="00B83C2C"/>
    <w:rsid w:val="00B85226"/>
    <w:rsid w:val="00B85640"/>
    <w:rsid w:val="00B91708"/>
    <w:rsid w:val="00B921CA"/>
    <w:rsid w:val="00B962C5"/>
    <w:rsid w:val="00BA57DE"/>
    <w:rsid w:val="00BB32E7"/>
    <w:rsid w:val="00BB7F17"/>
    <w:rsid w:val="00BC0A44"/>
    <w:rsid w:val="00BC0DA1"/>
    <w:rsid w:val="00BC48C2"/>
    <w:rsid w:val="00BC6B73"/>
    <w:rsid w:val="00BD6AAE"/>
    <w:rsid w:val="00BD763B"/>
    <w:rsid w:val="00BE1E83"/>
    <w:rsid w:val="00BF2244"/>
    <w:rsid w:val="00BF7484"/>
    <w:rsid w:val="00BF77D8"/>
    <w:rsid w:val="00C00B56"/>
    <w:rsid w:val="00C01A8D"/>
    <w:rsid w:val="00C03A19"/>
    <w:rsid w:val="00C1058A"/>
    <w:rsid w:val="00C14461"/>
    <w:rsid w:val="00C33B29"/>
    <w:rsid w:val="00C34BB1"/>
    <w:rsid w:val="00C35518"/>
    <w:rsid w:val="00C407FB"/>
    <w:rsid w:val="00C4523A"/>
    <w:rsid w:val="00C47B9B"/>
    <w:rsid w:val="00C50E79"/>
    <w:rsid w:val="00C541AD"/>
    <w:rsid w:val="00C54EBF"/>
    <w:rsid w:val="00C55E28"/>
    <w:rsid w:val="00C564CC"/>
    <w:rsid w:val="00C57DE8"/>
    <w:rsid w:val="00C61D81"/>
    <w:rsid w:val="00C63734"/>
    <w:rsid w:val="00C84A53"/>
    <w:rsid w:val="00C94734"/>
    <w:rsid w:val="00CA23BF"/>
    <w:rsid w:val="00CA34F7"/>
    <w:rsid w:val="00CA390D"/>
    <w:rsid w:val="00CA4453"/>
    <w:rsid w:val="00CA529B"/>
    <w:rsid w:val="00CA633E"/>
    <w:rsid w:val="00CB4583"/>
    <w:rsid w:val="00CB7169"/>
    <w:rsid w:val="00CB78DE"/>
    <w:rsid w:val="00CC7700"/>
    <w:rsid w:val="00CD6A3A"/>
    <w:rsid w:val="00CD70EC"/>
    <w:rsid w:val="00CE1BA7"/>
    <w:rsid w:val="00CE68B3"/>
    <w:rsid w:val="00CF4533"/>
    <w:rsid w:val="00CF720B"/>
    <w:rsid w:val="00D0192F"/>
    <w:rsid w:val="00D028E6"/>
    <w:rsid w:val="00D10C43"/>
    <w:rsid w:val="00D10EC9"/>
    <w:rsid w:val="00D1168D"/>
    <w:rsid w:val="00D12877"/>
    <w:rsid w:val="00D13CC5"/>
    <w:rsid w:val="00D2717D"/>
    <w:rsid w:val="00D310D7"/>
    <w:rsid w:val="00D33BAA"/>
    <w:rsid w:val="00D34971"/>
    <w:rsid w:val="00D359DB"/>
    <w:rsid w:val="00D45E28"/>
    <w:rsid w:val="00D52E93"/>
    <w:rsid w:val="00D53D6A"/>
    <w:rsid w:val="00D65984"/>
    <w:rsid w:val="00D659CF"/>
    <w:rsid w:val="00D724CF"/>
    <w:rsid w:val="00D81894"/>
    <w:rsid w:val="00D84832"/>
    <w:rsid w:val="00D855B6"/>
    <w:rsid w:val="00D9351D"/>
    <w:rsid w:val="00D949C6"/>
    <w:rsid w:val="00D94DF1"/>
    <w:rsid w:val="00DA3CEF"/>
    <w:rsid w:val="00DA40AC"/>
    <w:rsid w:val="00DB13A5"/>
    <w:rsid w:val="00DB56F8"/>
    <w:rsid w:val="00DB59C7"/>
    <w:rsid w:val="00DC0EAC"/>
    <w:rsid w:val="00DC768C"/>
    <w:rsid w:val="00DD71AA"/>
    <w:rsid w:val="00DE173F"/>
    <w:rsid w:val="00DE17EE"/>
    <w:rsid w:val="00DF60F7"/>
    <w:rsid w:val="00E03E09"/>
    <w:rsid w:val="00E041FF"/>
    <w:rsid w:val="00E061E1"/>
    <w:rsid w:val="00E06B3D"/>
    <w:rsid w:val="00E06F94"/>
    <w:rsid w:val="00E07C9D"/>
    <w:rsid w:val="00E109DB"/>
    <w:rsid w:val="00E12336"/>
    <w:rsid w:val="00E12781"/>
    <w:rsid w:val="00E1342E"/>
    <w:rsid w:val="00E15F66"/>
    <w:rsid w:val="00E256A9"/>
    <w:rsid w:val="00E268BE"/>
    <w:rsid w:val="00E3133F"/>
    <w:rsid w:val="00E31437"/>
    <w:rsid w:val="00E35B10"/>
    <w:rsid w:val="00E37BD6"/>
    <w:rsid w:val="00E42B5C"/>
    <w:rsid w:val="00E45C63"/>
    <w:rsid w:val="00E460A7"/>
    <w:rsid w:val="00E5176D"/>
    <w:rsid w:val="00E57229"/>
    <w:rsid w:val="00E62199"/>
    <w:rsid w:val="00E62998"/>
    <w:rsid w:val="00E64931"/>
    <w:rsid w:val="00E67E6F"/>
    <w:rsid w:val="00E754F1"/>
    <w:rsid w:val="00E75766"/>
    <w:rsid w:val="00E77C32"/>
    <w:rsid w:val="00E81F33"/>
    <w:rsid w:val="00E83DC0"/>
    <w:rsid w:val="00E871C4"/>
    <w:rsid w:val="00E908CF"/>
    <w:rsid w:val="00E920DF"/>
    <w:rsid w:val="00EA4C6E"/>
    <w:rsid w:val="00EB0D33"/>
    <w:rsid w:val="00EB301C"/>
    <w:rsid w:val="00EB392A"/>
    <w:rsid w:val="00EB6ED2"/>
    <w:rsid w:val="00EC1A8E"/>
    <w:rsid w:val="00EC254C"/>
    <w:rsid w:val="00ED7F43"/>
    <w:rsid w:val="00EE0427"/>
    <w:rsid w:val="00EE1D50"/>
    <w:rsid w:val="00EE6FAC"/>
    <w:rsid w:val="00EE70D4"/>
    <w:rsid w:val="00EF11F9"/>
    <w:rsid w:val="00EF21AC"/>
    <w:rsid w:val="00EF25B6"/>
    <w:rsid w:val="00EF64BA"/>
    <w:rsid w:val="00F00081"/>
    <w:rsid w:val="00F0255F"/>
    <w:rsid w:val="00F05B90"/>
    <w:rsid w:val="00F06D63"/>
    <w:rsid w:val="00F10235"/>
    <w:rsid w:val="00F11CC1"/>
    <w:rsid w:val="00F1387C"/>
    <w:rsid w:val="00F334DF"/>
    <w:rsid w:val="00F33CF8"/>
    <w:rsid w:val="00F359E9"/>
    <w:rsid w:val="00F36273"/>
    <w:rsid w:val="00F3645E"/>
    <w:rsid w:val="00F37FC1"/>
    <w:rsid w:val="00F42038"/>
    <w:rsid w:val="00F424BF"/>
    <w:rsid w:val="00F43DDD"/>
    <w:rsid w:val="00F45E26"/>
    <w:rsid w:val="00F515D9"/>
    <w:rsid w:val="00F52DBB"/>
    <w:rsid w:val="00F52DC4"/>
    <w:rsid w:val="00F542A0"/>
    <w:rsid w:val="00F564C6"/>
    <w:rsid w:val="00F666CD"/>
    <w:rsid w:val="00F67CFF"/>
    <w:rsid w:val="00F7167A"/>
    <w:rsid w:val="00F73D93"/>
    <w:rsid w:val="00F804CA"/>
    <w:rsid w:val="00F828ED"/>
    <w:rsid w:val="00F846C6"/>
    <w:rsid w:val="00F8623B"/>
    <w:rsid w:val="00F8761F"/>
    <w:rsid w:val="00F928EF"/>
    <w:rsid w:val="00F944AF"/>
    <w:rsid w:val="00FA0868"/>
    <w:rsid w:val="00FA1F01"/>
    <w:rsid w:val="00FA2718"/>
    <w:rsid w:val="00FA562E"/>
    <w:rsid w:val="00FA6549"/>
    <w:rsid w:val="00FA6A93"/>
    <w:rsid w:val="00FB4125"/>
    <w:rsid w:val="00FC1171"/>
    <w:rsid w:val="00FC1D7F"/>
    <w:rsid w:val="00FC577B"/>
    <w:rsid w:val="00FC7837"/>
    <w:rsid w:val="00FD3993"/>
    <w:rsid w:val="00FD567D"/>
    <w:rsid w:val="00FE6B71"/>
    <w:rsid w:val="00FE7914"/>
    <w:rsid w:val="00FF3B98"/>
    <w:rsid w:val="00FF4E92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971A40"/>
  </w:style>
  <w:style w:type="character" w:styleId="Kiemels">
    <w:name w:val="Emphasis"/>
    <w:basedOn w:val="Bekezdsalapbettpusa"/>
    <w:uiPriority w:val="20"/>
    <w:qFormat/>
    <w:rsid w:val="00DD71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0AFAC-BEC6-4AF3-8FF8-BE009AF5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Tekla</dc:creator>
  <cp:lastModifiedBy>Tekla</cp:lastModifiedBy>
  <cp:revision>518</cp:revision>
  <dcterms:created xsi:type="dcterms:W3CDTF">2013-10-29T20:54:00Z</dcterms:created>
  <dcterms:modified xsi:type="dcterms:W3CDTF">2017-10-29T10:24:00Z</dcterms:modified>
</cp:coreProperties>
</file>